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0" w:rsidRPr="00BC1010" w:rsidRDefault="00BC1010" w:rsidP="00BC10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1010">
        <w:rPr>
          <w:rFonts w:ascii="Times New Roman" w:hAnsi="Times New Roman" w:cs="Times New Roman"/>
          <w:b/>
          <w:sz w:val="32"/>
          <w:szCs w:val="32"/>
        </w:rPr>
        <w:t>Программа учебного предмета Основы религиозных культур и светской этики модуль Основы религиозных культур народов России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BC1010">
        <w:rPr>
          <w:rFonts w:ascii="Times New Roman" w:eastAsia="Times New Roman" w:hAnsi="Times New Roman" w:cs="Times New Roman"/>
          <w:b/>
          <w:sz w:val="32"/>
          <w:szCs w:val="32"/>
        </w:rPr>
        <w:t>4 класс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4F7113" w:rsidRPr="00BC1010" w:rsidRDefault="004F7113" w:rsidP="00BC1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4F" w:rsidRPr="0058286E" w:rsidRDefault="003664CD" w:rsidP="0058286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 w:rsidR="00E95F4F" w:rsidRPr="00E95F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учебного предмета</w:t>
      </w:r>
    </w:p>
    <w:p w:rsidR="00F6660C" w:rsidRPr="0058286E" w:rsidRDefault="00F6660C" w:rsidP="0058286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6E">
        <w:rPr>
          <w:rFonts w:ascii="Times New Roman" w:hAnsi="Times New Roman" w:cs="Times New Roman"/>
          <w:b/>
          <w:bCs/>
          <w:sz w:val="28"/>
          <w:szCs w:val="28"/>
        </w:rPr>
        <w:t xml:space="preserve">Модуль «Основы религиозных культур народов России» </w:t>
      </w:r>
    </w:p>
    <w:p w:rsidR="00F6660C" w:rsidRPr="0058286E" w:rsidRDefault="00F6660C" w:rsidP="0058286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6E">
        <w:rPr>
          <w:rFonts w:ascii="Times New Roman" w:hAnsi="Times New Roman" w:cs="Times New Roman"/>
          <w:sz w:val="28"/>
          <w:szCs w:val="28"/>
        </w:rPr>
        <w:t>Россия — наша Родина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Культура и религия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Религиозная культура народов России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Мировые религ</w:t>
      </w:r>
      <w:proofErr w:type="gramStart"/>
      <w:r w:rsidRPr="0058286E">
        <w:rPr>
          <w:rFonts w:ascii="Times New Roman" w:hAnsi="Times New Roman" w:cs="Times New Roman"/>
          <w:sz w:val="28"/>
          <w:szCs w:val="28"/>
        </w:rPr>
        <w:t>ии и иу</w:t>
      </w:r>
      <w:proofErr w:type="gramEnd"/>
      <w:r w:rsidRPr="0058286E">
        <w:rPr>
          <w:rFonts w:ascii="Times New Roman" w:hAnsi="Times New Roman" w:cs="Times New Roman"/>
          <w:sz w:val="28"/>
          <w:szCs w:val="28"/>
        </w:rPr>
        <w:t>даизм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Их основатели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Священные книги христианства, ислама, иудаизма, буддизма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Хранители предания в религиях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Человек в религиозных традициях народов России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Добро и зло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Священные сооружения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Искусство в религиозной культуре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Религия и мораль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Нравственные заповеди христианства, ислама, иудаизма, буддизма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Обычаи и обряды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Праздники и календари в религиях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Семья, семейные ценности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Долг, свобода, ответственность, труд</w:t>
      </w:r>
      <w:r w:rsidR="003664CD">
        <w:rPr>
          <w:rFonts w:ascii="Times New Roman" w:hAnsi="Times New Roman" w:cs="Times New Roman"/>
          <w:sz w:val="28"/>
          <w:szCs w:val="28"/>
        </w:rPr>
        <w:t>.</w:t>
      </w:r>
      <w:r w:rsidRPr="0058286E">
        <w:rPr>
          <w:rFonts w:ascii="Times New Roman" w:hAnsi="Times New Roman" w:cs="Times New Roman"/>
          <w:sz w:val="28"/>
          <w:szCs w:val="28"/>
        </w:rPr>
        <w:t xml:space="preserve"> Милосердие, забота о </w:t>
      </w:r>
      <w:proofErr w:type="gramStart"/>
      <w:r w:rsidRPr="0058286E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58286E">
        <w:rPr>
          <w:rFonts w:ascii="Times New Roman" w:hAnsi="Times New Roman" w:cs="Times New Roman"/>
          <w:sz w:val="28"/>
          <w:szCs w:val="28"/>
        </w:rPr>
        <w:t>, взаимопомощь, социальные проблемы общества и отношение к ним разных религий</w:t>
      </w:r>
      <w:r w:rsidR="003664CD">
        <w:rPr>
          <w:rFonts w:ascii="Times New Roman" w:hAnsi="Times New Roman" w:cs="Times New Roman"/>
          <w:sz w:val="28"/>
          <w:szCs w:val="28"/>
        </w:rPr>
        <w:t>.</w:t>
      </w:r>
    </w:p>
    <w:p w:rsidR="00E95F4F" w:rsidRPr="0058286E" w:rsidRDefault="00F6660C" w:rsidP="0058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6E">
        <w:rPr>
          <w:rFonts w:ascii="Times New Roman" w:hAnsi="Times New Roman" w:cs="Times New Roman"/>
          <w:sz w:val="28"/>
          <w:szCs w:val="28"/>
        </w:rPr>
        <w:t>Любовь и уважение к Отечеству Патриотизм многонационального и многоконфессионального народа России</w:t>
      </w:r>
      <w:r w:rsidR="00857D6A">
        <w:rPr>
          <w:rFonts w:ascii="Times New Roman" w:hAnsi="Times New Roman" w:cs="Times New Roman"/>
          <w:sz w:val="28"/>
          <w:szCs w:val="28"/>
        </w:rPr>
        <w:t>.</w:t>
      </w:r>
    </w:p>
    <w:p w:rsidR="000B092A" w:rsidRPr="00857D6A" w:rsidRDefault="000B092A" w:rsidP="00857D6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7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освоения учебного предмета</w:t>
      </w:r>
    </w:p>
    <w:p w:rsidR="000B092A" w:rsidRPr="00857D6A" w:rsidRDefault="000B092A" w:rsidP="005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92A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857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будут сформированы с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>ледующие личностные результаты: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основы российской гражданской идентичности, испытывать чувство гордости за свою Родину;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национальную и гражданскую </w:t>
      </w:r>
      <w:proofErr w:type="spell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самоидентичность</w:t>
      </w:r>
      <w:proofErr w:type="spellEnd"/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, осознавать свою этническую и национальную принадлежность;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значение гуманистических и демократических ценностных ориентаций; осознавать ценность человеческой жизни;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значение нравственных норм и ценностей как условия жизни личности, семьи, общества;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право гражданина РФ исповедовать любую традиционную религию или не исповедовать никакой религии;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необходимость обогащать свои знания о </w:t>
      </w:r>
      <w:r w:rsidR="00857D6A" w:rsidRPr="000B092A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духовно-нравственной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культуре, стремиться анализировать своё поведение, избегать негативных поступков и действий, оскорбляющих других людей;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необходимость бережного отношения к материальным и духовным ценностям </w:t>
      </w:r>
    </w:p>
    <w:p w:rsidR="000B092A" w:rsidRPr="000B092A" w:rsidRDefault="000B092A" w:rsidP="005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2A" w:rsidRPr="00857D6A" w:rsidRDefault="000B092A" w:rsidP="005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B092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B092A">
        <w:rPr>
          <w:rFonts w:ascii="Times New Roman" w:eastAsia="Times New Roman" w:hAnsi="Times New Roman" w:cs="Times New Roman"/>
          <w:b/>
          <w:sz w:val="28"/>
          <w:szCs w:val="28"/>
        </w:rPr>
        <w:t xml:space="preserve"> ре</w:t>
      </w:r>
      <w:r w:rsidRPr="00857D6A">
        <w:rPr>
          <w:rFonts w:ascii="Times New Roman" w:eastAsia="Times New Roman" w:hAnsi="Times New Roman" w:cs="Times New Roman"/>
          <w:b/>
          <w:sz w:val="28"/>
          <w:szCs w:val="28"/>
        </w:rPr>
        <w:t xml:space="preserve">зультаты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овладевать способностью понимания и сохранения целей и задач учебной деятельности, поиска оптимальных средств их достижения;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коммуникационных технологий для решения различных коммуникативных и познавательных задач;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умения в области работы с информацией, осуществления информационного поиска для выполнения учебных заданий;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>овладевать логическими действиями анализа, синтеза, сравнения, обобщения, классификации, установления аналогий и причинно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следственных связей, построения рассуждений, отнесения к известным понятиям;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 </w:t>
      </w:r>
    </w:p>
    <w:p w:rsidR="000B092A" w:rsidRPr="000B092A" w:rsidRDefault="000B092A" w:rsidP="005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86E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5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86E">
        <w:rPr>
          <w:rFonts w:ascii="Times New Roman" w:hAnsi="Times New Roman" w:cs="Times New Roman"/>
          <w:color w:val="000000"/>
          <w:sz w:val="28"/>
          <w:szCs w:val="28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B50" w:rsidRDefault="003E1B50" w:rsidP="005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92A" w:rsidRPr="000B092A" w:rsidRDefault="000B092A" w:rsidP="005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92A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 умений: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>выражать понимание и принятие значения российских традиционных духовных и нравственных ценностей, духовно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нравственной культуры народов России, российского общества как источника и основы духовного развития, нравственного совершенствования; </w:t>
      </w:r>
    </w:p>
    <w:p w:rsidR="003E1B50" w:rsidRDefault="000B092A" w:rsidP="003E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 </w:t>
      </w:r>
    </w:p>
    <w:p w:rsidR="000B092A" w:rsidRPr="000B092A" w:rsidRDefault="000B092A" w:rsidP="003E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 </w:t>
      </w:r>
      <w:proofErr w:type="gramEnd"/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нравственные формы поведения с нравственными нормами, заповедями в традиционных религиях народов России;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Трипитака</w:t>
      </w:r>
      <w:proofErr w:type="spellEnd"/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Ганджур</w:t>
      </w:r>
      <w:proofErr w:type="spellEnd"/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), Танах), хранителях предания и служителях религиозного культа (священники, муллы, ламы, раввины), религиозных обрядах, ритуалах, обычаях (1—2 примера);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танкопись</w:t>
      </w:r>
      <w:proofErr w:type="spellEnd"/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 </w:t>
      </w:r>
    </w:p>
    <w:p w:rsidR="003E1B50" w:rsidRDefault="000B092A" w:rsidP="003E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>излагать основные исторические сведения о роли традиционных религий в становлении культуры народов России, российского общества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>, российской государственности;</w:t>
      </w:r>
    </w:p>
    <w:p w:rsidR="000B092A" w:rsidRPr="000B092A" w:rsidRDefault="000B092A" w:rsidP="003E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0B092A">
        <w:rPr>
          <w:rFonts w:ascii="Times New Roman" w:hAnsi="Times New Roman" w:cs="Times New Roman"/>
          <w:color w:val="000000"/>
          <w:sz w:val="28"/>
          <w:szCs w:val="28"/>
        </w:rPr>
        <w:t>многорелигиозного</w:t>
      </w:r>
      <w:proofErr w:type="spellEnd"/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 </w:t>
      </w:r>
    </w:p>
    <w:p w:rsidR="000B092A" w:rsidRPr="000B092A" w:rsidRDefault="000B092A" w:rsidP="00582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92A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традиционные религии в России, народы России, для которых традиционными религиями исторически являются православие, ислам, буддизм, иудаизм; </w:t>
      </w:r>
    </w:p>
    <w:p w:rsidR="000B092A" w:rsidRDefault="000B092A" w:rsidP="00582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86E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86E">
        <w:rPr>
          <w:rFonts w:ascii="Times New Roman" w:hAnsi="Times New Roman" w:cs="Times New Roman"/>
          <w:color w:val="000000"/>
          <w:sz w:val="28"/>
          <w:szCs w:val="28"/>
        </w:rPr>
        <w:t>выражать своими словами понимание человеческого достоинства, ценности человеческой жизни в традиционных религиях народов России</w:t>
      </w:r>
      <w:r w:rsidR="003E1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1B50" w:rsidRPr="0058286E" w:rsidRDefault="003E1B50" w:rsidP="00582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86E" w:rsidRPr="0058286E" w:rsidRDefault="0058286E" w:rsidP="005828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86E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58286E" w:rsidRDefault="0058286E" w:rsidP="00582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86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559"/>
        <w:gridCol w:w="5507"/>
      </w:tblGrid>
      <w:tr w:rsidR="005923B6" w:rsidRPr="003E1B50" w:rsidTr="00BC1010">
        <w:tc>
          <w:tcPr>
            <w:tcW w:w="540" w:type="dxa"/>
          </w:tcPr>
          <w:p w:rsidR="003E1B50" w:rsidRPr="003E1B50" w:rsidRDefault="003E1B50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1B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B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3E1B50" w:rsidRPr="003E1B50" w:rsidRDefault="003E1B50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E1B50" w:rsidRPr="003E1B50" w:rsidRDefault="003E1B50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07" w:type="dxa"/>
          </w:tcPr>
          <w:p w:rsidR="003E1B50" w:rsidRPr="003E1B50" w:rsidRDefault="003E1B50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B50">
              <w:rPr>
                <w:rFonts w:ascii="Times New Roman" w:eastAsia="Times New Roman" w:hAnsi="Times New Roman" w:cs="Times New Roman"/>
                <w:sz w:val="24"/>
                <w:szCs w:val="24"/>
              </w:rPr>
              <w:t>ЭОР (электронные образовательные ресурсы)</w:t>
            </w:r>
          </w:p>
        </w:tc>
      </w:tr>
      <w:tr w:rsidR="00AA1582" w:rsidRPr="005923B6" w:rsidTr="00BC1010">
        <w:tc>
          <w:tcPr>
            <w:tcW w:w="540" w:type="dxa"/>
          </w:tcPr>
          <w:p w:rsidR="00AA1582" w:rsidRPr="005923B6" w:rsidRDefault="00AA1582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A1582" w:rsidRPr="005923B6" w:rsidRDefault="00AA1582" w:rsidP="00D64CDF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 xml:space="preserve">Россия — наша Родина </w:t>
            </w:r>
          </w:p>
        </w:tc>
        <w:tc>
          <w:tcPr>
            <w:tcW w:w="1559" w:type="dxa"/>
          </w:tcPr>
          <w:p w:rsidR="00AA1582" w:rsidRPr="005923B6" w:rsidRDefault="00D64CDF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AA1582" w:rsidRDefault="002E5E5F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Академии</w:t>
            </w:r>
            <w:r w:rsid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923B6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 w:rsid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E5F" w:rsidRPr="005923B6" w:rsidRDefault="00BC1010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E5E5F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CDF" w:rsidRPr="005923B6" w:rsidTr="00BC1010">
        <w:tc>
          <w:tcPr>
            <w:tcW w:w="540" w:type="dxa"/>
          </w:tcPr>
          <w:p w:rsidR="00D64CDF" w:rsidRPr="005923B6" w:rsidRDefault="00D64CDF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64CDF" w:rsidRPr="005923B6" w:rsidRDefault="00D64CDF" w:rsidP="00D64CDF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Культура и религия. Возникновение религий. Мировые религ</w:t>
            </w:r>
            <w:proofErr w:type="gramStart"/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ии и иу</w:t>
            </w:r>
            <w:proofErr w:type="gramEnd"/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даизм. Основатели религий мира</w:t>
            </w:r>
          </w:p>
        </w:tc>
        <w:tc>
          <w:tcPr>
            <w:tcW w:w="1559" w:type="dxa"/>
          </w:tcPr>
          <w:p w:rsidR="00D64CDF" w:rsidRPr="005923B6" w:rsidRDefault="00D64CDF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2E5E5F" w:rsidRPr="002E5E5F" w:rsidRDefault="002E5E5F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8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4CDF" w:rsidRPr="005923B6" w:rsidRDefault="00BC1010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E5E5F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CDF" w:rsidRPr="005923B6" w:rsidTr="00BC1010">
        <w:tc>
          <w:tcPr>
            <w:tcW w:w="540" w:type="dxa"/>
          </w:tcPr>
          <w:p w:rsidR="00D64CDF" w:rsidRPr="005923B6" w:rsidRDefault="00D64CDF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64CDF" w:rsidRPr="005923B6" w:rsidRDefault="00D64CDF" w:rsidP="00D64CDF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Священные книги христианства, ислама, иудаизма и буддизма</w:t>
            </w:r>
          </w:p>
        </w:tc>
        <w:tc>
          <w:tcPr>
            <w:tcW w:w="1559" w:type="dxa"/>
          </w:tcPr>
          <w:p w:rsidR="00D64CDF" w:rsidRPr="005923B6" w:rsidRDefault="00D64CDF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2E5E5F" w:rsidRPr="002E5E5F" w:rsidRDefault="002E5E5F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10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4CDF" w:rsidRPr="005923B6" w:rsidRDefault="00BC1010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CDF" w:rsidRPr="005923B6" w:rsidTr="00BC1010">
        <w:tc>
          <w:tcPr>
            <w:tcW w:w="540" w:type="dxa"/>
          </w:tcPr>
          <w:p w:rsidR="00D64CDF" w:rsidRPr="005923B6" w:rsidRDefault="00D64CDF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64CDF" w:rsidRPr="005923B6" w:rsidRDefault="0090315E" w:rsidP="0090315E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1559" w:type="dxa"/>
          </w:tcPr>
          <w:p w:rsidR="00D64CDF" w:rsidRPr="005923B6" w:rsidRDefault="0090315E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2E5E5F" w:rsidRPr="002E5E5F" w:rsidRDefault="002E5E5F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12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4CDF" w:rsidRPr="005923B6" w:rsidRDefault="00BC1010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15E" w:rsidRPr="005923B6" w:rsidTr="00BC1010">
        <w:tc>
          <w:tcPr>
            <w:tcW w:w="540" w:type="dxa"/>
          </w:tcPr>
          <w:p w:rsidR="0090315E" w:rsidRPr="005923B6" w:rsidRDefault="0090315E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0315E" w:rsidRPr="005923B6" w:rsidRDefault="0090315E" w:rsidP="0090315E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Добро и зло</w:t>
            </w:r>
          </w:p>
        </w:tc>
        <w:tc>
          <w:tcPr>
            <w:tcW w:w="1559" w:type="dxa"/>
          </w:tcPr>
          <w:p w:rsidR="0090315E" w:rsidRPr="005923B6" w:rsidRDefault="0090315E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2E5E5F" w:rsidRPr="002E5E5F" w:rsidRDefault="002E5E5F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14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15E" w:rsidRPr="005923B6" w:rsidRDefault="00BC1010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15E" w:rsidRPr="005923B6" w:rsidTr="00BC1010">
        <w:tc>
          <w:tcPr>
            <w:tcW w:w="540" w:type="dxa"/>
          </w:tcPr>
          <w:p w:rsidR="0090315E" w:rsidRPr="005923B6" w:rsidRDefault="0090315E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0315E" w:rsidRPr="005923B6" w:rsidRDefault="0090315E" w:rsidP="0090315E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 xml:space="preserve">Человек в </w:t>
            </w: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lastRenderedPageBreak/>
              <w:t>религиозных традициях народов России</w:t>
            </w:r>
          </w:p>
        </w:tc>
        <w:tc>
          <w:tcPr>
            <w:tcW w:w="1559" w:type="dxa"/>
          </w:tcPr>
          <w:p w:rsidR="0090315E" w:rsidRPr="005923B6" w:rsidRDefault="0090315E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7" w:type="dxa"/>
          </w:tcPr>
          <w:p w:rsidR="002E5E5F" w:rsidRPr="002E5E5F" w:rsidRDefault="002E5E5F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16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15E" w:rsidRPr="005923B6" w:rsidRDefault="00BC1010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15E" w:rsidRPr="005923B6" w:rsidTr="00BC1010">
        <w:tc>
          <w:tcPr>
            <w:tcW w:w="540" w:type="dxa"/>
          </w:tcPr>
          <w:p w:rsidR="0090315E" w:rsidRPr="005923B6" w:rsidRDefault="0090315E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0315E" w:rsidRPr="005923B6" w:rsidRDefault="0090315E" w:rsidP="0090315E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Священные сооружения</w:t>
            </w:r>
          </w:p>
        </w:tc>
        <w:tc>
          <w:tcPr>
            <w:tcW w:w="1559" w:type="dxa"/>
          </w:tcPr>
          <w:p w:rsidR="0090315E" w:rsidRPr="005923B6" w:rsidRDefault="0090315E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2E5E5F" w:rsidRPr="002E5E5F" w:rsidRDefault="002E5E5F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18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15E" w:rsidRPr="005923B6" w:rsidRDefault="00BC1010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15E" w:rsidRPr="005923B6" w:rsidTr="00BC1010">
        <w:tc>
          <w:tcPr>
            <w:tcW w:w="540" w:type="dxa"/>
          </w:tcPr>
          <w:p w:rsidR="0090315E" w:rsidRPr="005923B6" w:rsidRDefault="0090315E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0315E" w:rsidRPr="005923B6" w:rsidRDefault="0090315E" w:rsidP="0090315E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Искусство в религиозной культуре</w:t>
            </w:r>
          </w:p>
        </w:tc>
        <w:tc>
          <w:tcPr>
            <w:tcW w:w="1559" w:type="dxa"/>
          </w:tcPr>
          <w:p w:rsidR="0090315E" w:rsidRPr="005923B6" w:rsidRDefault="0090315E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2E5E5F" w:rsidRPr="002E5E5F" w:rsidRDefault="002E5E5F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20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315E" w:rsidRPr="005923B6" w:rsidRDefault="00BC1010" w:rsidP="002E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E7" w:rsidRPr="005923B6" w:rsidTr="00BC1010">
        <w:tc>
          <w:tcPr>
            <w:tcW w:w="540" w:type="dxa"/>
          </w:tcPr>
          <w:p w:rsidR="00E316E7" w:rsidRPr="005923B6" w:rsidRDefault="00E316E7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16E7" w:rsidRPr="005923B6" w:rsidRDefault="00E316E7" w:rsidP="00E316E7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 xml:space="preserve">Творческие работы учащихся </w:t>
            </w:r>
          </w:p>
        </w:tc>
        <w:tc>
          <w:tcPr>
            <w:tcW w:w="1559" w:type="dxa"/>
          </w:tcPr>
          <w:p w:rsidR="00E316E7" w:rsidRPr="005923B6" w:rsidRDefault="00E316E7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http://orkce.apkpro.ru </w:t>
            </w:r>
          </w:p>
          <w:p w:rsidR="00E316E7" w:rsidRPr="005923B6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>http://orkce.apkpro.ru/osnovy_mirovykh_religioznykh.html</w:t>
            </w:r>
          </w:p>
        </w:tc>
      </w:tr>
      <w:tr w:rsidR="00E316E7" w:rsidRPr="005923B6" w:rsidTr="00BC1010">
        <w:tc>
          <w:tcPr>
            <w:tcW w:w="540" w:type="dxa"/>
          </w:tcPr>
          <w:p w:rsidR="00E316E7" w:rsidRPr="005923B6" w:rsidRDefault="00E316E7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16E7" w:rsidRPr="005923B6" w:rsidRDefault="00E316E7" w:rsidP="00E316E7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Религиозная культура народов России</w:t>
            </w:r>
          </w:p>
        </w:tc>
        <w:tc>
          <w:tcPr>
            <w:tcW w:w="1559" w:type="dxa"/>
          </w:tcPr>
          <w:p w:rsidR="00E316E7" w:rsidRPr="005923B6" w:rsidRDefault="00E316E7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22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6E7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E7" w:rsidRPr="005923B6" w:rsidTr="00BC1010">
        <w:tc>
          <w:tcPr>
            <w:tcW w:w="540" w:type="dxa"/>
          </w:tcPr>
          <w:p w:rsidR="00E316E7" w:rsidRPr="005923B6" w:rsidRDefault="00E316E7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16E7" w:rsidRPr="005923B6" w:rsidRDefault="00E316E7" w:rsidP="00E316E7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559" w:type="dxa"/>
          </w:tcPr>
          <w:p w:rsidR="00E316E7" w:rsidRPr="005923B6" w:rsidRDefault="00E316E7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24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6E7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E7" w:rsidRPr="005923B6" w:rsidTr="00BC1010">
        <w:tc>
          <w:tcPr>
            <w:tcW w:w="540" w:type="dxa"/>
          </w:tcPr>
          <w:p w:rsidR="00E316E7" w:rsidRPr="005923B6" w:rsidRDefault="00E316E7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16E7" w:rsidRPr="005923B6" w:rsidRDefault="00E316E7" w:rsidP="00E316E7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Праздники и календари</w:t>
            </w:r>
          </w:p>
        </w:tc>
        <w:tc>
          <w:tcPr>
            <w:tcW w:w="1559" w:type="dxa"/>
          </w:tcPr>
          <w:p w:rsidR="00E316E7" w:rsidRPr="005923B6" w:rsidRDefault="00E316E7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26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6E7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6E7" w:rsidRPr="005923B6" w:rsidTr="00BC1010">
        <w:tc>
          <w:tcPr>
            <w:tcW w:w="540" w:type="dxa"/>
          </w:tcPr>
          <w:p w:rsidR="00E316E7" w:rsidRPr="005923B6" w:rsidRDefault="00E316E7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316E7" w:rsidRPr="005923B6" w:rsidRDefault="00E316E7" w:rsidP="00E316E7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1559" w:type="dxa"/>
          </w:tcPr>
          <w:p w:rsidR="00E316E7" w:rsidRPr="005923B6" w:rsidRDefault="00E316E7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28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6E7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FA" w:rsidRPr="005923B6" w:rsidTr="00BC1010">
        <w:tc>
          <w:tcPr>
            <w:tcW w:w="540" w:type="dxa"/>
          </w:tcPr>
          <w:p w:rsidR="007B18FA" w:rsidRPr="005923B6" w:rsidRDefault="007B18FA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B18FA" w:rsidRPr="005923B6" w:rsidRDefault="007B18FA" w:rsidP="007B18FA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 xml:space="preserve">Милосердие, забота о </w:t>
            </w:r>
            <w:proofErr w:type="gramStart"/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слабых</w:t>
            </w:r>
            <w:proofErr w:type="gramEnd"/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, взаимопомощь</w:t>
            </w:r>
          </w:p>
        </w:tc>
        <w:tc>
          <w:tcPr>
            <w:tcW w:w="1559" w:type="dxa"/>
          </w:tcPr>
          <w:p w:rsidR="007B18FA" w:rsidRPr="005923B6" w:rsidRDefault="007B18FA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30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8FA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FA" w:rsidRPr="005923B6" w:rsidTr="00BC1010">
        <w:tc>
          <w:tcPr>
            <w:tcW w:w="540" w:type="dxa"/>
          </w:tcPr>
          <w:p w:rsidR="007B18FA" w:rsidRPr="005923B6" w:rsidRDefault="007B18FA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B18FA" w:rsidRPr="005923B6" w:rsidRDefault="007B18FA" w:rsidP="007B18FA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1559" w:type="dxa"/>
          </w:tcPr>
          <w:p w:rsidR="007B18FA" w:rsidRPr="005923B6" w:rsidRDefault="007B18FA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32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8FA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FA" w:rsidRPr="005923B6" w:rsidTr="00BC1010">
        <w:tc>
          <w:tcPr>
            <w:tcW w:w="540" w:type="dxa"/>
          </w:tcPr>
          <w:p w:rsidR="007B18FA" w:rsidRPr="005923B6" w:rsidRDefault="007B18FA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B18FA" w:rsidRPr="005923B6" w:rsidRDefault="007B18FA" w:rsidP="007B18FA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1559" w:type="dxa"/>
          </w:tcPr>
          <w:p w:rsidR="007B18FA" w:rsidRPr="005923B6" w:rsidRDefault="007B18FA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http://orkce.apkpro.ru </w:t>
            </w:r>
          </w:p>
          <w:p w:rsidR="007B18FA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FA" w:rsidRPr="005923B6" w:rsidTr="00BC1010">
        <w:tc>
          <w:tcPr>
            <w:tcW w:w="540" w:type="dxa"/>
          </w:tcPr>
          <w:p w:rsidR="007B18FA" w:rsidRPr="005923B6" w:rsidRDefault="007B18FA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B18FA" w:rsidRPr="005923B6" w:rsidRDefault="007B18FA" w:rsidP="007B18FA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559" w:type="dxa"/>
          </w:tcPr>
          <w:p w:rsidR="007B18FA" w:rsidRPr="005923B6" w:rsidRDefault="007B18FA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35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8FA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8FA" w:rsidRPr="005923B6" w:rsidTr="00BC1010">
        <w:tc>
          <w:tcPr>
            <w:tcW w:w="540" w:type="dxa"/>
          </w:tcPr>
          <w:p w:rsidR="007B18FA" w:rsidRPr="005923B6" w:rsidRDefault="007B18FA" w:rsidP="005923B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7B18FA" w:rsidRPr="005923B6" w:rsidRDefault="007B18FA" w:rsidP="007B18FA">
            <w:pPr>
              <w:adjustRightInd w:val="0"/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</w:pPr>
            <w:r w:rsidRPr="005923B6">
              <w:rPr>
                <w:rFonts w:ascii="Cambria,Bold" w:hAnsi="Cambria,Bold" w:cs="Cambria,Bold"/>
                <w:bCs/>
                <w:color w:val="231F20"/>
                <w:sz w:val="24"/>
                <w:szCs w:val="24"/>
              </w:rPr>
              <w:t>Обобщающий урок. Подведение итогов</w:t>
            </w:r>
          </w:p>
        </w:tc>
        <w:tc>
          <w:tcPr>
            <w:tcW w:w="1559" w:type="dxa"/>
          </w:tcPr>
          <w:p w:rsidR="007B18FA" w:rsidRPr="005923B6" w:rsidRDefault="00DC1580" w:rsidP="00FB0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507" w:type="dxa"/>
          </w:tcPr>
          <w:p w:rsidR="00711A97" w:rsidRPr="00711A97" w:rsidRDefault="00711A97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Академии АПК и ППРО </w:t>
            </w:r>
            <w:hyperlink r:id="rId37" w:history="1">
              <w:r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8FA" w:rsidRPr="005923B6" w:rsidRDefault="00BC1010" w:rsidP="00711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11A97" w:rsidRPr="00CD0B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http://orkce.apkpro.ru/osnovy_mirovykh_religioznykh.html</w:t>
              </w:r>
            </w:hyperlink>
            <w:r w:rsidR="00711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B50" w:rsidRPr="0058286E" w:rsidRDefault="003E1B50" w:rsidP="005828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1B50" w:rsidRPr="0058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36E"/>
    <w:multiLevelType w:val="hybridMultilevel"/>
    <w:tmpl w:val="CD1E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022A"/>
    <w:multiLevelType w:val="hybridMultilevel"/>
    <w:tmpl w:val="96E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51A7"/>
    <w:multiLevelType w:val="hybridMultilevel"/>
    <w:tmpl w:val="CD1E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A6"/>
    <w:rsid w:val="000B092A"/>
    <w:rsid w:val="00163217"/>
    <w:rsid w:val="002E5E5F"/>
    <w:rsid w:val="003664CD"/>
    <w:rsid w:val="003E1B50"/>
    <w:rsid w:val="004F7113"/>
    <w:rsid w:val="0058286E"/>
    <w:rsid w:val="005923B6"/>
    <w:rsid w:val="00711A97"/>
    <w:rsid w:val="007B18FA"/>
    <w:rsid w:val="00857D6A"/>
    <w:rsid w:val="0090315E"/>
    <w:rsid w:val="00AA1582"/>
    <w:rsid w:val="00BC1010"/>
    <w:rsid w:val="00C8518E"/>
    <w:rsid w:val="00D64CDF"/>
    <w:rsid w:val="00D810A6"/>
    <w:rsid w:val="00DC1580"/>
    <w:rsid w:val="00E316E7"/>
    <w:rsid w:val="00E95F4F"/>
    <w:rsid w:val="00F6660C"/>
    <w:rsid w:val="00F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6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286E"/>
    <w:pPr>
      <w:ind w:left="720"/>
      <w:contextualSpacing/>
    </w:pPr>
  </w:style>
  <w:style w:type="table" w:styleId="a4">
    <w:name w:val="Table Grid"/>
    <w:basedOn w:val="a1"/>
    <w:uiPriority w:val="59"/>
    <w:rsid w:val="003E1B5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23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23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6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286E"/>
    <w:pPr>
      <w:ind w:left="720"/>
      <w:contextualSpacing/>
    </w:pPr>
  </w:style>
  <w:style w:type="table" w:styleId="a4">
    <w:name w:val="Table Grid"/>
    <w:basedOn w:val="a1"/>
    <w:uiPriority w:val="59"/>
    <w:rsid w:val="003E1B50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23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2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kce.apkpro.ru/osnovy_mirovykh_religioznykh.html" TargetMode="External"/><Relationship Id="rId18" Type="http://schemas.openxmlformats.org/officeDocument/2006/relationships/hyperlink" Target="http://orkce.apkpro.ru" TargetMode="External"/><Relationship Id="rId26" Type="http://schemas.openxmlformats.org/officeDocument/2006/relationships/hyperlink" Target="http://orkce.apkpro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orkce.apkpro.ru/osnovy_mirovykh_religioznykh.html" TargetMode="External"/><Relationship Id="rId34" Type="http://schemas.openxmlformats.org/officeDocument/2006/relationships/hyperlink" Target="http://orkce.apkpro.ru/osnovy_mirovykh_religioznykh.html" TargetMode="External"/><Relationship Id="rId7" Type="http://schemas.openxmlformats.org/officeDocument/2006/relationships/hyperlink" Target="http://orkce.apkpro.ru/osnovy_mirovykh_religioznykh.html" TargetMode="External"/><Relationship Id="rId12" Type="http://schemas.openxmlformats.org/officeDocument/2006/relationships/hyperlink" Target="http://orkce.apkpro.ru" TargetMode="External"/><Relationship Id="rId17" Type="http://schemas.openxmlformats.org/officeDocument/2006/relationships/hyperlink" Target="http://orkce.apkpro.ru/osnovy_mirovykh_religioznykh.html" TargetMode="External"/><Relationship Id="rId25" Type="http://schemas.openxmlformats.org/officeDocument/2006/relationships/hyperlink" Target="http://orkce.apkpro.ru/osnovy_mirovykh_religioznykh.html" TargetMode="External"/><Relationship Id="rId33" Type="http://schemas.openxmlformats.org/officeDocument/2006/relationships/hyperlink" Target="http://orkce.apkpro.ru/osnovy_mirovykh_religioznykh.html" TargetMode="External"/><Relationship Id="rId38" Type="http://schemas.openxmlformats.org/officeDocument/2006/relationships/hyperlink" Target="http://orkce.apkpro.ru/osnovy_mirovykh_religioznyk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rkce.apkpro.ru" TargetMode="External"/><Relationship Id="rId20" Type="http://schemas.openxmlformats.org/officeDocument/2006/relationships/hyperlink" Target="http://orkce.apkpro.ru" TargetMode="External"/><Relationship Id="rId29" Type="http://schemas.openxmlformats.org/officeDocument/2006/relationships/hyperlink" Target="http://orkce.apkpro.ru/osnovy_mirovykh_religioznyk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kce.apkpro.ru" TargetMode="External"/><Relationship Id="rId11" Type="http://schemas.openxmlformats.org/officeDocument/2006/relationships/hyperlink" Target="http://orkce.apkpro.ru/osnovy_mirovykh_religioznykh.html" TargetMode="External"/><Relationship Id="rId24" Type="http://schemas.openxmlformats.org/officeDocument/2006/relationships/hyperlink" Target="http://orkce.apkpro.ru" TargetMode="External"/><Relationship Id="rId32" Type="http://schemas.openxmlformats.org/officeDocument/2006/relationships/hyperlink" Target="http://orkce.apkpro.ru" TargetMode="External"/><Relationship Id="rId37" Type="http://schemas.openxmlformats.org/officeDocument/2006/relationships/hyperlink" Target="http://orkce.apkpro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rkce.apkpro.ru/osnovy_mirovykh_religioznykh.html" TargetMode="External"/><Relationship Id="rId23" Type="http://schemas.openxmlformats.org/officeDocument/2006/relationships/hyperlink" Target="http://orkce.apkpro.ru/osnovy_mirovykh_religioznykh.html" TargetMode="External"/><Relationship Id="rId28" Type="http://schemas.openxmlformats.org/officeDocument/2006/relationships/hyperlink" Target="http://orkce.apkpro.ru" TargetMode="External"/><Relationship Id="rId36" Type="http://schemas.openxmlformats.org/officeDocument/2006/relationships/hyperlink" Target="http://orkce.apkpro.ru/osnovy_mirovykh_religioznykh.html" TargetMode="External"/><Relationship Id="rId10" Type="http://schemas.openxmlformats.org/officeDocument/2006/relationships/hyperlink" Target="http://orkce.apkpro.ru" TargetMode="External"/><Relationship Id="rId19" Type="http://schemas.openxmlformats.org/officeDocument/2006/relationships/hyperlink" Target="http://orkce.apkpro.ru/osnovy_mirovykh_religioznykh.html" TargetMode="External"/><Relationship Id="rId31" Type="http://schemas.openxmlformats.org/officeDocument/2006/relationships/hyperlink" Target="http://orkce.apkpro.ru/osnovy_mirovykh_religioznyk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kce.apkpro.ru/osnovy_mirovykh_religioznykh.html" TargetMode="External"/><Relationship Id="rId14" Type="http://schemas.openxmlformats.org/officeDocument/2006/relationships/hyperlink" Target="http://orkce.apkpro.ru" TargetMode="External"/><Relationship Id="rId22" Type="http://schemas.openxmlformats.org/officeDocument/2006/relationships/hyperlink" Target="http://orkce.apkpro.ru" TargetMode="External"/><Relationship Id="rId27" Type="http://schemas.openxmlformats.org/officeDocument/2006/relationships/hyperlink" Target="http://orkce.apkpro.ru/osnovy_mirovykh_religioznykh.html" TargetMode="External"/><Relationship Id="rId30" Type="http://schemas.openxmlformats.org/officeDocument/2006/relationships/hyperlink" Target="http://orkce.apkpro.ru" TargetMode="External"/><Relationship Id="rId35" Type="http://schemas.openxmlformats.org/officeDocument/2006/relationships/hyperlink" Target="http://orkce.apkpro.ru" TargetMode="External"/><Relationship Id="rId8" Type="http://schemas.openxmlformats.org/officeDocument/2006/relationships/hyperlink" Target="http://orkce.apkpro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2022-08-19T07:45:00Z</dcterms:created>
  <dcterms:modified xsi:type="dcterms:W3CDTF">2022-09-08T19:05:00Z</dcterms:modified>
</cp:coreProperties>
</file>